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63" w:rsidRPr="00EF0463" w:rsidRDefault="00EF0463" w:rsidP="00EF0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463">
        <w:rPr>
          <w:rFonts w:ascii="Times New Roman" w:hAnsi="Times New Roman" w:cs="Times New Roman"/>
          <w:sz w:val="28"/>
          <w:szCs w:val="28"/>
        </w:rPr>
        <w:t>KENDRIYA VIDYALAYA CME PUNE-31</w:t>
      </w:r>
    </w:p>
    <w:p w:rsidR="00EF0463" w:rsidRPr="00EF0463" w:rsidRDefault="00EF0463" w:rsidP="00EF04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0463">
        <w:rPr>
          <w:rFonts w:ascii="Times New Roman" w:hAnsi="Times New Roman" w:cs="Times New Roman"/>
          <w:sz w:val="28"/>
          <w:szCs w:val="28"/>
          <w:u w:val="single"/>
        </w:rPr>
        <w:t xml:space="preserve">LIST OF STUDENTS SELECTED FOR REGIONAL LEVEL </w:t>
      </w:r>
    </w:p>
    <w:p w:rsidR="00A047C8" w:rsidRPr="00EF0463" w:rsidRDefault="00EF0463" w:rsidP="00EF04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0463">
        <w:rPr>
          <w:rFonts w:ascii="Times New Roman" w:hAnsi="Times New Roman" w:cs="Times New Roman"/>
          <w:sz w:val="28"/>
          <w:szCs w:val="28"/>
          <w:u w:val="single"/>
        </w:rPr>
        <w:t>JNNSMEE 2019-20</w:t>
      </w:r>
    </w:p>
    <w:tbl>
      <w:tblPr>
        <w:tblStyle w:val="TableGrid"/>
        <w:tblW w:w="10093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89"/>
        <w:gridCol w:w="2870"/>
        <w:gridCol w:w="4091"/>
        <w:gridCol w:w="2443"/>
      </w:tblGrid>
      <w:tr w:rsidR="006E539C" w:rsidTr="00EF0463">
        <w:trPr>
          <w:trHeight w:val="618"/>
        </w:trPr>
        <w:tc>
          <w:tcPr>
            <w:tcW w:w="689" w:type="dxa"/>
          </w:tcPr>
          <w:p w:rsidR="006E539C" w:rsidRDefault="006E539C" w:rsidP="00EF0463">
            <w:pPr>
              <w:jc w:val="center"/>
            </w:pPr>
            <w:r>
              <w:t>SR.NO</w:t>
            </w:r>
          </w:p>
        </w:tc>
        <w:tc>
          <w:tcPr>
            <w:tcW w:w="2870" w:type="dxa"/>
          </w:tcPr>
          <w:p w:rsidR="006E539C" w:rsidRDefault="006E539C" w:rsidP="00EF0463">
            <w:pPr>
              <w:jc w:val="center"/>
            </w:pPr>
            <w:r>
              <w:t>SUB</w:t>
            </w:r>
            <w:r w:rsidR="00EF0463">
              <w:t xml:space="preserve">  </w:t>
            </w:r>
            <w:r>
              <w:t>THEME</w:t>
            </w:r>
          </w:p>
        </w:tc>
        <w:tc>
          <w:tcPr>
            <w:tcW w:w="4091" w:type="dxa"/>
          </w:tcPr>
          <w:p w:rsidR="006E539C" w:rsidRDefault="006E539C" w:rsidP="00EF0463">
            <w:pPr>
              <w:jc w:val="center"/>
            </w:pPr>
            <w:r>
              <w:t>NAME OF PARTICIPANT</w:t>
            </w:r>
          </w:p>
        </w:tc>
        <w:tc>
          <w:tcPr>
            <w:tcW w:w="2443" w:type="dxa"/>
          </w:tcPr>
          <w:p w:rsidR="006E539C" w:rsidRDefault="006E539C" w:rsidP="00EF0463">
            <w:pPr>
              <w:jc w:val="center"/>
            </w:pPr>
            <w:r>
              <w:t>CLASS &amp; SECTION</w:t>
            </w:r>
          </w:p>
        </w:tc>
      </w:tr>
      <w:tr w:rsidR="006E539C" w:rsidTr="00556675">
        <w:trPr>
          <w:trHeight w:val="1219"/>
        </w:trPr>
        <w:tc>
          <w:tcPr>
            <w:tcW w:w="689" w:type="dxa"/>
          </w:tcPr>
          <w:p w:rsidR="006E539C" w:rsidRDefault="006E539C">
            <w:r>
              <w:t>1</w:t>
            </w:r>
          </w:p>
        </w:tc>
        <w:tc>
          <w:tcPr>
            <w:tcW w:w="2870" w:type="dxa"/>
            <w:vAlign w:val="center"/>
          </w:tcPr>
          <w:p w:rsidR="006E539C" w:rsidRDefault="006E539C" w:rsidP="00556675">
            <w:pPr>
              <w:jc w:val="center"/>
            </w:pPr>
            <w:r>
              <w:t>FUTURE TRANSPORT &amp; COMMUNICATION</w:t>
            </w:r>
          </w:p>
        </w:tc>
        <w:tc>
          <w:tcPr>
            <w:tcW w:w="4091" w:type="dxa"/>
          </w:tcPr>
          <w:p w:rsidR="006E539C" w:rsidRDefault="006E539C" w:rsidP="001E7817">
            <w:pPr>
              <w:pStyle w:val="ListParagraph"/>
              <w:numPr>
                <w:ilvl w:val="0"/>
                <w:numId w:val="1"/>
              </w:numPr>
            </w:pPr>
            <w:r>
              <w:t xml:space="preserve">SHWETA MANDAL </w:t>
            </w:r>
          </w:p>
          <w:p w:rsidR="006E539C" w:rsidRDefault="006E539C" w:rsidP="001E7817">
            <w:pPr>
              <w:pStyle w:val="ListParagraph"/>
              <w:numPr>
                <w:ilvl w:val="0"/>
                <w:numId w:val="1"/>
              </w:numPr>
            </w:pPr>
            <w:r>
              <w:t xml:space="preserve">DIPTI MISHRA </w:t>
            </w:r>
          </w:p>
          <w:p w:rsidR="006E539C" w:rsidRDefault="006E539C" w:rsidP="001E7817">
            <w:pPr>
              <w:pStyle w:val="ListParagraph"/>
              <w:numPr>
                <w:ilvl w:val="0"/>
                <w:numId w:val="1"/>
              </w:numPr>
            </w:pPr>
            <w:r>
              <w:t>SAVINI  NEDI</w:t>
            </w:r>
          </w:p>
          <w:p w:rsidR="006E539C" w:rsidRDefault="006E539C" w:rsidP="001E7817">
            <w:pPr>
              <w:pStyle w:val="ListParagraph"/>
              <w:numPr>
                <w:ilvl w:val="0"/>
                <w:numId w:val="1"/>
              </w:numPr>
            </w:pPr>
            <w:r>
              <w:t>ASMITA</w:t>
            </w:r>
          </w:p>
        </w:tc>
        <w:tc>
          <w:tcPr>
            <w:tcW w:w="2443" w:type="dxa"/>
          </w:tcPr>
          <w:p w:rsidR="006E539C" w:rsidRDefault="006E539C">
            <w:r>
              <w:t>XI-A</w:t>
            </w:r>
          </w:p>
          <w:p w:rsidR="006E539C" w:rsidRDefault="006E539C">
            <w:r>
              <w:t>XI-A</w:t>
            </w:r>
          </w:p>
          <w:p w:rsidR="006E539C" w:rsidRDefault="006E539C">
            <w:r>
              <w:t>XI-A</w:t>
            </w:r>
          </w:p>
          <w:p w:rsidR="006E539C" w:rsidRDefault="006E539C">
            <w:r>
              <w:t>XI-A</w:t>
            </w:r>
          </w:p>
        </w:tc>
      </w:tr>
      <w:tr w:rsidR="006E539C" w:rsidTr="00556675">
        <w:trPr>
          <w:trHeight w:val="1528"/>
        </w:trPr>
        <w:tc>
          <w:tcPr>
            <w:tcW w:w="689" w:type="dxa"/>
          </w:tcPr>
          <w:p w:rsidR="006E539C" w:rsidRDefault="006E539C">
            <w:r>
              <w:t>2</w:t>
            </w:r>
          </w:p>
        </w:tc>
        <w:tc>
          <w:tcPr>
            <w:tcW w:w="2870" w:type="dxa"/>
            <w:vAlign w:val="center"/>
          </w:tcPr>
          <w:p w:rsidR="006E539C" w:rsidRDefault="006E539C" w:rsidP="00556675">
            <w:pPr>
              <w:jc w:val="center"/>
            </w:pPr>
            <w:r>
              <w:t>RESOURCE MANAGEMENT</w:t>
            </w:r>
          </w:p>
        </w:tc>
        <w:tc>
          <w:tcPr>
            <w:tcW w:w="4091" w:type="dxa"/>
          </w:tcPr>
          <w:p w:rsidR="006E539C" w:rsidRDefault="006E539C" w:rsidP="00C05E0B">
            <w:pPr>
              <w:pStyle w:val="ListParagraph"/>
              <w:numPr>
                <w:ilvl w:val="0"/>
                <w:numId w:val="2"/>
              </w:numPr>
            </w:pPr>
            <w:r>
              <w:t>TEJASWINI MEENA</w:t>
            </w:r>
          </w:p>
          <w:p w:rsidR="006E539C" w:rsidRDefault="006E539C" w:rsidP="00C05E0B">
            <w:pPr>
              <w:pStyle w:val="ListParagraph"/>
              <w:numPr>
                <w:ilvl w:val="0"/>
                <w:numId w:val="2"/>
              </w:numPr>
            </w:pPr>
            <w:r>
              <w:t xml:space="preserve">MITANSHI </w:t>
            </w:r>
          </w:p>
          <w:p w:rsidR="006E539C" w:rsidRDefault="006E539C" w:rsidP="00C05E0B">
            <w:pPr>
              <w:pStyle w:val="ListParagraph"/>
              <w:numPr>
                <w:ilvl w:val="0"/>
                <w:numId w:val="2"/>
              </w:numPr>
            </w:pPr>
            <w:r>
              <w:t>DEEPAK</w:t>
            </w:r>
          </w:p>
          <w:p w:rsidR="006E539C" w:rsidRDefault="006E539C" w:rsidP="006E539C">
            <w:pPr>
              <w:pStyle w:val="ListParagraph"/>
              <w:numPr>
                <w:ilvl w:val="0"/>
                <w:numId w:val="2"/>
              </w:numPr>
            </w:pPr>
            <w:r>
              <w:t>SWETA N.</w:t>
            </w:r>
          </w:p>
        </w:tc>
        <w:tc>
          <w:tcPr>
            <w:tcW w:w="2443" w:type="dxa"/>
          </w:tcPr>
          <w:p w:rsidR="006E539C" w:rsidRDefault="006E539C">
            <w:r>
              <w:t>XI-A</w:t>
            </w:r>
          </w:p>
          <w:p w:rsidR="006E539C" w:rsidRDefault="006E539C">
            <w:r>
              <w:t>XI-A</w:t>
            </w:r>
          </w:p>
          <w:p w:rsidR="006E539C" w:rsidRDefault="006E539C">
            <w:r>
              <w:t>XI-A</w:t>
            </w:r>
          </w:p>
          <w:p w:rsidR="006E539C" w:rsidRDefault="006E539C" w:rsidP="006E539C">
            <w:r>
              <w:t>XI-A</w:t>
            </w:r>
          </w:p>
          <w:p w:rsidR="006E539C" w:rsidRDefault="006E539C"/>
        </w:tc>
      </w:tr>
      <w:tr w:rsidR="006E539C" w:rsidTr="00556675">
        <w:trPr>
          <w:trHeight w:val="1219"/>
        </w:trPr>
        <w:tc>
          <w:tcPr>
            <w:tcW w:w="689" w:type="dxa"/>
          </w:tcPr>
          <w:p w:rsidR="006E539C" w:rsidRDefault="006E539C">
            <w:r>
              <w:t>3</w:t>
            </w:r>
          </w:p>
        </w:tc>
        <w:tc>
          <w:tcPr>
            <w:tcW w:w="2870" w:type="dxa"/>
            <w:vAlign w:val="center"/>
          </w:tcPr>
          <w:p w:rsidR="006E539C" w:rsidRDefault="006E539C" w:rsidP="00556675">
            <w:pPr>
              <w:jc w:val="center"/>
            </w:pPr>
            <w:r>
              <w:t>CLEANLINESS HEALTH</w:t>
            </w:r>
          </w:p>
        </w:tc>
        <w:tc>
          <w:tcPr>
            <w:tcW w:w="4091" w:type="dxa"/>
          </w:tcPr>
          <w:p w:rsidR="006E539C" w:rsidRDefault="006E539C" w:rsidP="00106CA2">
            <w:pPr>
              <w:pStyle w:val="ListParagraph"/>
              <w:numPr>
                <w:ilvl w:val="0"/>
                <w:numId w:val="3"/>
              </w:numPr>
            </w:pPr>
            <w:r>
              <w:t>SAKSHI D.</w:t>
            </w:r>
          </w:p>
          <w:p w:rsidR="006E539C" w:rsidRDefault="006E539C" w:rsidP="00106CA2">
            <w:pPr>
              <w:pStyle w:val="ListParagraph"/>
              <w:numPr>
                <w:ilvl w:val="0"/>
                <w:numId w:val="3"/>
              </w:numPr>
            </w:pPr>
            <w:r>
              <w:t>SHRUTEE</w:t>
            </w:r>
          </w:p>
          <w:p w:rsidR="006E539C" w:rsidRDefault="006E539C" w:rsidP="00106CA2">
            <w:pPr>
              <w:pStyle w:val="ListParagraph"/>
              <w:numPr>
                <w:ilvl w:val="0"/>
                <w:numId w:val="3"/>
              </w:numPr>
            </w:pPr>
            <w:r>
              <w:t>AISHWARYA</w:t>
            </w:r>
          </w:p>
          <w:p w:rsidR="006E539C" w:rsidRDefault="006E539C" w:rsidP="006E539C">
            <w:pPr>
              <w:pStyle w:val="ListParagraph"/>
              <w:numPr>
                <w:ilvl w:val="0"/>
                <w:numId w:val="3"/>
              </w:numPr>
            </w:pPr>
            <w:r>
              <w:t>ARADHANA</w:t>
            </w:r>
          </w:p>
        </w:tc>
        <w:tc>
          <w:tcPr>
            <w:tcW w:w="2443" w:type="dxa"/>
          </w:tcPr>
          <w:p w:rsidR="006E539C" w:rsidRDefault="006E539C">
            <w:r>
              <w:t>XI-A</w:t>
            </w:r>
          </w:p>
          <w:p w:rsidR="006E539C" w:rsidRDefault="006E539C">
            <w:r>
              <w:t>XI-A</w:t>
            </w:r>
          </w:p>
          <w:p w:rsidR="006E539C" w:rsidRDefault="006E539C">
            <w:r>
              <w:t>XI-A</w:t>
            </w:r>
          </w:p>
          <w:p w:rsidR="006E539C" w:rsidRDefault="006E539C">
            <w:r>
              <w:t>XI-A</w:t>
            </w:r>
          </w:p>
        </w:tc>
      </w:tr>
      <w:tr w:rsidR="006E539C" w:rsidTr="00556675">
        <w:trPr>
          <w:trHeight w:val="326"/>
        </w:trPr>
        <w:tc>
          <w:tcPr>
            <w:tcW w:w="689" w:type="dxa"/>
          </w:tcPr>
          <w:p w:rsidR="006E539C" w:rsidRDefault="00556675">
            <w:r>
              <w:t>4</w:t>
            </w:r>
          </w:p>
        </w:tc>
        <w:tc>
          <w:tcPr>
            <w:tcW w:w="2870" w:type="dxa"/>
            <w:vAlign w:val="center"/>
          </w:tcPr>
          <w:p w:rsidR="006E539C" w:rsidRDefault="00556675" w:rsidP="00556675">
            <w:pPr>
              <w:jc w:val="center"/>
            </w:pPr>
            <w:r>
              <w:t>Educational Games &amp; Mathematical Modelling</w:t>
            </w:r>
          </w:p>
        </w:tc>
        <w:tc>
          <w:tcPr>
            <w:tcW w:w="4091" w:type="dxa"/>
          </w:tcPr>
          <w:p w:rsidR="006E539C" w:rsidRDefault="00556675" w:rsidP="00556675">
            <w:pPr>
              <w:pStyle w:val="ListParagraph"/>
              <w:numPr>
                <w:ilvl w:val="0"/>
                <w:numId w:val="4"/>
              </w:numPr>
            </w:pPr>
            <w:r>
              <w:t xml:space="preserve">SANSKRITI </w:t>
            </w:r>
          </w:p>
          <w:p w:rsidR="00556675" w:rsidRDefault="00556675" w:rsidP="00556675">
            <w:pPr>
              <w:pStyle w:val="ListParagraph"/>
              <w:numPr>
                <w:ilvl w:val="0"/>
                <w:numId w:val="4"/>
              </w:numPr>
            </w:pPr>
            <w:r>
              <w:t xml:space="preserve">ASMITA </w:t>
            </w:r>
          </w:p>
          <w:p w:rsidR="00556675" w:rsidRDefault="00556675" w:rsidP="00556675">
            <w:pPr>
              <w:pStyle w:val="ListParagraph"/>
              <w:numPr>
                <w:ilvl w:val="0"/>
                <w:numId w:val="4"/>
              </w:numPr>
            </w:pPr>
            <w:r>
              <w:t>ARSHDEEP</w:t>
            </w:r>
          </w:p>
        </w:tc>
        <w:tc>
          <w:tcPr>
            <w:tcW w:w="2443" w:type="dxa"/>
          </w:tcPr>
          <w:p w:rsidR="006E539C" w:rsidRDefault="00556675">
            <w:r>
              <w:t>XI-A</w:t>
            </w:r>
          </w:p>
          <w:p w:rsidR="00556675" w:rsidRDefault="00556675">
            <w:r>
              <w:t>XI-A</w:t>
            </w:r>
          </w:p>
          <w:p w:rsidR="00556675" w:rsidRDefault="00556675">
            <w:r>
              <w:t>XI-A</w:t>
            </w:r>
          </w:p>
        </w:tc>
      </w:tr>
      <w:tr w:rsidR="00556675" w:rsidTr="00556675">
        <w:trPr>
          <w:trHeight w:val="326"/>
        </w:trPr>
        <w:tc>
          <w:tcPr>
            <w:tcW w:w="689" w:type="dxa"/>
          </w:tcPr>
          <w:p w:rsidR="00556675" w:rsidRDefault="00556675">
            <w:r>
              <w:t>5</w:t>
            </w:r>
          </w:p>
        </w:tc>
        <w:tc>
          <w:tcPr>
            <w:tcW w:w="2870" w:type="dxa"/>
            <w:vAlign w:val="center"/>
          </w:tcPr>
          <w:p w:rsidR="00556675" w:rsidRDefault="00556675" w:rsidP="00556675">
            <w:pPr>
              <w:jc w:val="center"/>
            </w:pPr>
            <w:r>
              <w:t>Industrial Development</w:t>
            </w:r>
          </w:p>
        </w:tc>
        <w:tc>
          <w:tcPr>
            <w:tcW w:w="4091" w:type="dxa"/>
          </w:tcPr>
          <w:p w:rsidR="00556675" w:rsidRDefault="00556675" w:rsidP="00556675">
            <w:pPr>
              <w:pStyle w:val="ListParagraph"/>
              <w:numPr>
                <w:ilvl w:val="0"/>
                <w:numId w:val="5"/>
              </w:numPr>
            </w:pPr>
            <w:r>
              <w:t>SHILPA</w:t>
            </w:r>
          </w:p>
          <w:p w:rsidR="00556675" w:rsidRDefault="00556675" w:rsidP="00556675">
            <w:pPr>
              <w:pStyle w:val="ListParagraph"/>
              <w:numPr>
                <w:ilvl w:val="0"/>
                <w:numId w:val="5"/>
              </w:numPr>
            </w:pPr>
            <w:r>
              <w:t>PARTH</w:t>
            </w:r>
          </w:p>
          <w:p w:rsidR="00556675" w:rsidRDefault="00556675" w:rsidP="00556675">
            <w:pPr>
              <w:pStyle w:val="ListParagraph"/>
              <w:numPr>
                <w:ilvl w:val="0"/>
                <w:numId w:val="5"/>
              </w:numPr>
            </w:pPr>
            <w:r>
              <w:t xml:space="preserve">SEJAL </w:t>
            </w:r>
          </w:p>
          <w:p w:rsidR="00556675" w:rsidRDefault="00556675" w:rsidP="00556675">
            <w:pPr>
              <w:pStyle w:val="ListParagraph"/>
              <w:numPr>
                <w:ilvl w:val="0"/>
                <w:numId w:val="5"/>
              </w:numPr>
            </w:pPr>
            <w:r>
              <w:t>SANYUKTA</w:t>
            </w:r>
          </w:p>
        </w:tc>
        <w:tc>
          <w:tcPr>
            <w:tcW w:w="2443" w:type="dxa"/>
          </w:tcPr>
          <w:p w:rsidR="00556675" w:rsidRDefault="00556675">
            <w:r>
              <w:t>X-A</w:t>
            </w:r>
          </w:p>
          <w:p w:rsidR="00556675" w:rsidRDefault="00556675">
            <w:r>
              <w:t>X-A</w:t>
            </w:r>
            <w:r>
              <w:t xml:space="preserve"> </w:t>
            </w:r>
          </w:p>
          <w:p w:rsidR="00556675" w:rsidRDefault="00556675">
            <w:r>
              <w:t>X-A</w:t>
            </w:r>
            <w:bookmarkStart w:id="0" w:name="_GoBack"/>
            <w:bookmarkEnd w:id="0"/>
          </w:p>
          <w:p w:rsidR="00556675" w:rsidRDefault="00556675">
            <w:r>
              <w:t>X-A</w:t>
            </w:r>
          </w:p>
        </w:tc>
      </w:tr>
      <w:tr w:rsidR="00556675" w:rsidTr="00556675">
        <w:trPr>
          <w:trHeight w:val="326"/>
        </w:trPr>
        <w:tc>
          <w:tcPr>
            <w:tcW w:w="689" w:type="dxa"/>
          </w:tcPr>
          <w:p w:rsidR="00556675" w:rsidRDefault="00556675">
            <w:r>
              <w:t>6</w:t>
            </w:r>
          </w:p>
        </w:tc>
        <w:tc>
          <w:tcPr>
            <w:tcW w:w="2870" w:type="dxa"/>
            <w:vAlign w:val="center"/>
          </w:tcPr>
          <w:p w:rsidR="00556675" w:rsidRDefault="00556675" w:rsidP="00556675">
            <w:pPr>
              <w:jc w:val="center"/>
            </w:pPr>
            <w:r>
              <w:t>Sustainable agricultural practices</w:t>
            </w:r>
          </w:p>
        </w:tc>
        <w:tc>
          <w:tcPr>
            <w:tcW w:w="4091" w:type="dxa"/>
          </w:tcPr>
          <w:p w:rsidR="00556675" w:rsidRDefault="00556675" w:rsidP="00556675">
            <w:pPr>
              <w:pStyle w:val="ListParagraph"/>
              <w:numPr>
                <w:ilvl w:val="0"/>
                <w:numId w:val="6"/>
              </w:numPr>
            </w:pPr>
            <w:r>
              <w:t xml:space="preserve">SANSKRUTI </w:t>
            </w:r>
          </w:p>
          <w:p w:rsidR="00556675" w:rsidRDefault="00556675" w:rsidP="00556675">
            <w:pPr>
              <w:pStyle w:val="ListParagraph"/>
              <w:numPr>
                <w:ilvl w:val="0"/>
                <w:numId w:val="6"/>
              </w:numPr>
            </w:pPr>
            <w:r>
              <w:t>SHREYA</w:t>
            </w:r>
          </w:p>
          <w:p w:rsidR="00556675" w:rsidRDefault="00556675" w:rsidP="00556675">
            <w:pPr>
              <w:pStyle w:val="ListParagraph"/>
              <w:numPr>
                <w:ilvl w:val="0"/>
                <w:numId w:val="6"/>
              </w:numPr>
            </w:pPr>
            <w:r>
              <w:t>KHUSHI</w:t>
            </w:r>
          </w:p>
          <w:p w:rsidR="00556675" w:rsidRDefault="00556675" w:rsidP="00556675">
            <w:pPr>
              <w:pStyle w:val="ListParagraph"/>
              <w:numPr>
                <w:ilvl w:val="0"/>
                <w:numId w:val="6"/>
              </w:numPr>
            </w:pPr>
            <w:r>
              <w:t>ANJELA</w:t>
            </w:r>
          </w:p>
        </w:tc>
        <w:tc>
          <w:tcPr>
            <w:tcW w:w="2443" w:type="dxa"/>
          </w:tcPr>
          <w:p w:rsidR="00556675" w:rsidRDefault="00556675">
            <w:r>
              <w:t>X-B</w:t>
            </w:r>
          </w:p>
          <w:p w:rsidR="00556675" w:rsidRDefault="00556675" w:rsidP="00556675">
            <w:r>
              <w:t>X-B</w:t>
            </w:r>
          </w:p>
          <w:p w:rsidR="00556675" w:rsidRDefault="00556675" w:rsidP="00556675">
            <w:r>
              <w:t>X-B</w:t>
            </w:r>
          </w:p>
          <w:p w:rsidR="00556675" w:rsidRDefault="00556675">
            <w:r>
              <w:t>X-B</w:t>
            </w:r>
          </w:p>
        </w:tc>
      </w:tr>
    </w:tbl>
    <w:p w:rsidR="00556675" w:rsidRPr="00556675" w:rsidRDefault="00460FF2">
      <w:r>
        <w:t xml:space="preserve"> </w:t>
      </w:r>
    </w:p>
    <w:p w:rsidR="00556675" w:rsidRPr="00556675" w:rsidRDefault="00556675">
      <w:pPr>
        <w:rPr>
          <w:sz w:val="36"/>
          <w:szCs w:val="36"/>
        </w:rPr>
      </w:pPr>
      <w:r w:rsidRPr="00556675">
        <w:rPr>
          <w:sz w:val="36"/>
          <w:szCs w:val="36"/>
        </w:rPr>
        <w:t>Quiz Competition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060"/>
        <w:gridCol w:w="1047"/>
      </w:tblGrid>
      <w:tr w:rsidR="00556675" w:rsidTr="00556675">
        <w:trPr>
          <w:trHeight w:val="260"/>
        </w:trPr>
        <w:tc>
          <w:tcPr>
            <w:tcW w:w="738" w:type="dxa"/>
          </w:tcPr>
          <w:p w:rsidR="00556675" w:rsidRDefault="00556675">
            <w:proofErr w:type="spellStart"/>
            <w:r>
              <w:t>Sr</w:t>
            </w:r>
            <w:proofErr w:type="spellEnd"/>
            <w:r>
              <w:t xml:space="preserve"> NO</w:t>
            </w:r>
          </w:p>
        </w:tc>
        <w:tc>
          <w:tcPr>
            <w:tcW w:w="3060" w:type="dxa"/>
          </w:tcPr>
          <w:p w:rsidR="00556675" w:rsidRDefault="00556675">
            <w:r>
              <w:t>Name of Participants</w:t>
            </w:r>
          </w:p>
        </w:tc>
        <w:tc>
          <w:tcPr>
            <w:tcW w:w="1047" w:type="dxa"/>
          </w:tcPr>
          <w:p w:rsidR="00556675" w:rsidRDefault="00556675">
            <w:r>
              <w:t>Class</w:t>
            </w:r>
          </w:p>
        </w:tc>
      </w:tr>
      <w:tr w:rsidR="00556675" w:rsidTr="00556675">
        <w:trPr>
          <w:trHeight w:val="275"/>
        </w:trPr>
        <w:tc>
          <w:tcPr>
            <w:tcW w:w="738" w:type="dxa"/>
          </w:tcPr>
          <w:p w:rsidR="00556675" w:rsidRPr="00556675" w:rsidRDefault="00556675">
            <w:pPr>
              <w:rPr>
                <w:sz w:val="24"/>
                <w:szCs w:val="24"/>
              </w:rPr>
            </w:pPr>
            <w:r w:rsidRPr="00556675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556675" w:rsidRPr="00556675" w:rsidRDefault="00556675">
            <w:pPr>
              <w:rPr>
                <w:sz w:val="24"/>
                <w:szCs w:val="24"/>
              </w:rPr>
            </w:pPr>
            <w:proofErr w:type="spellStart"/>
            <w:r w:rsidRPr="00556675">
              <w:rPr>
                <w:sz w:val="24"/>
                <w:szCs w:val="24"/>
              </w:rPr>
              <w:t>Dipti</w:t>
            </w:r>
            <w:proofErr w:type="spellEnd"/>
            <w:r w:rsidRPr="00556675">
              <w:rPr>
                <w:sz w:val="24"/>
                <w:szCs w:val="24"/>
              </w:rPr>
              <w:t xml:space="preserve"> Mishra</w:t>
            </w:r>
          </w:p>
        </w:tc>
        <w:tc>
          <w:tcPr>
            <w:tcW w:w="1047" w:type="dxa"/>
          </w:tcPr>
          <w:p w:rsidR="00556675" w:rsidRPr="00556675" w:rsidRDefault="00556675">
            <w:pPr>
              <w:rPr>
                <w:sz w:val="24"/>
                <w:szCs w:val="24"/>
              </w:rPr>
            </w:pPr>
            <w:r w:rsidRPr="00556675">
              <w:rPr>
                <w:sz w:val="24"/>
                <w:szCs w:val="24"/>
              </w:rPr>
              <w:t>XI-A</w:t>
            </w:r>
          </w:p>
        </w:tc>
      </w:tr>
      <w:tr w:rsidR="00556675" w:rsidTr="00556675">
        <w:trPr>
          <w:trHeight w:val="323"/>
        </w:trPr>
        <w:tc>
          <w:tcPr>
            <w:tcW w:w="738" w:type="dxa"/>
          </w:tcPr>
          <w:p w:rsidR="00556675" w:rsidRPr="00556675" w:rsidRDefault="00556675">
            <w:pPr>
              <w:rPr>
                <w:sz w:val="24"/>
                <w:szCs w:val="24"/>
              </w:rPr>
            </w:pPr>
            <w:r w:rsidRPr="00556675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556675" w:rsidRPr="00556675" w:rsidRDefault="00556675">
            <w:pPr>
              <w:rPr>
                <w:sz w:val="24"/>
                <w:szCs w:val="24"/>
              </w:rPr>
            </w:pPr>
            <w:r w:rsidRPr="00556675">
              <w:rPr>
                <w:sz w:val="24"/>
                <w:szCs w:val="24"/>
              </w:rPr>
              <w:t>Deepak Kumar</w:t>
            </w:r>
          </w:p>
        </w:tc>
        <w:tc>
          <w:tcPr>
            <w:tcW w:w="1047" w:type="dxa"/>
          </w:tcPr>
          <w:p w:rsidR="00556675" w:rsidRPr="00556675" w:rsidRDefault="00556675">
            <w:pPr>
              <w:rPr>
                <w:sz w:val="24"/>
                <w:szCs w:val="24"/>
              </w:rPr>
            </w:pPr>
            <w:r w:rsidRPr="00556675">
              <w:rPr>
                <w:sz w:val="24"/>
                <w:szCs w:val="24"/>
              </w:rPr>
              <w:t>XI-A</w:t>
            </w:r>
          </w:p>
        </w:tc>
      </w:tr>
    </w:tbl>
    <w:p w:rsidR="00EF0463" w:rsidRDefault="00EF0463"/>
    <w:p w:rsidR="00EF0463" w:rsidRDefault="00EF0463"/>
    <w:p w:rsidR="00EF0463" w:rsidRDefault="00EF0463"/>
    <w:sectPr w:rsidR="00EF0463" w:rsidSect="00632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A0C33"/>
    <w:multiLevelType w:val="hybridMultilevel"/>
    <w:tmpl w:val="5ED20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860EE"/>
    <w:multiLevelType w:val="hybridMultilevel"/>
    <w:tmpl w:val="BC48AE96"/>
    <w:lvl w:ilvl="0" w:tplc="F2148B6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547F4616"/>
    <w:multiLevelType w:val="hybridMultilevel"/>
    <w:tmpl w:val="444EC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730D4"/>
    <w:multiLevelType w:val="hybridMultilevel"/>
    <w:tmpl w:val="941449DE"/>
    <w:lvl w:ilvl="0" w:tplc="9D9A879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5EB21A8E"/>
    <w:multiLevelType w:val="hybridMultilevel"/>
    <w:tmpl w:val="88ACC41E"/>
    <w:lvl w:ilvl="0" w:tplc="A73A05D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6D6C257B"/>
    <w:multiLevelType w:val="hybridMultilevel"/>
    <w:tmpl w:val="AC0E231C"/>
    <w:lvl w:ilvl="0" w:tplc="E5EC42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F2"/>
    <w:rsid w:val="00106CA2"/>
    <w:rsid w:val="001E7817"/>
    <w:rsid w:val="002B715F"/>
    <w:rsid w:val="00460FF2"/>
    <w:rsid w:val="004A7D87"/>
    <w:rsid w:val="00556675"/>
    <w:rsid w:val="00632300"/>
    <w:rsid w:val="006E539C"/>
    <w:rsid w:val="008A4216"/>
    <w:rsid w:val="00A047C8"/>
    <w:rsid w:val="00C05E0B"/>
    <w:rsid w:val="00E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tabassum</dc:creator>
  <cp:lastModifiedBy>tabassum</cp:lastModifiedBy>
  <cp:revision>8</cp:revision>
  <cp:lastPrinted>2019-08-16T05:30:00Z</cp:lastPrinted>
  <dcterms:created xsi:type="dcterms:W3CDTF">2019-08-16T02:48:00Z</dcterms:created>
  <dcterms:modified xsi:type="dcterms:W3CDTF">2019-08-16T07:24:00Z</dcterms:modified>
</cp:coreProperties>
</file>